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36D0D118" w:rsidR="00C52EDE" w:rsidRPr="00C63B07" w:rsidRDefault="0130C09D" w:rsidP="0049138D">
      <w:pPr>
        <w:ind w:left="2124" w:firstLine="708"/>
        <w:rPr>
          <w:rFonts w:ascii="Abadi" w:hAnsi="Abadi"/>
          <w:sz w:val="28"/>
          <w:szCs w:val="28"/>
        </w:rPr>
      </w:pPr>
      <w:r w:rsidRPr="00C63B07">
        <w:rPr>
          <w:rFonts w:ascii="Abadi" w:hAnsi="Abadi"/>
          <w:sz w:val="28"/>
          <w:szCs w:val="28"/>
        </w:rPr>
        <w:t>Budsjett</w:t>
      </w:r>
      <w:r w:rsidRPr="00C63B07">
        <w:rPr>
          <w:sz w:val="28"/>
          <w:szCs w:val="28"/>
        </w:rPr>
        <w:t xml:space="preserve"> </w:t>
      </w:r>
      <w:r w:rsidR="003952EF">
        <w:rPr>
          <w:sz w:val="28"/>
          <w:szCs w:val="28"/>
        </w:rPr>
        <w:t>2025</w:t>
      </w:r>
    </w:p>
    <w:p w14:paraId="1D60F22E" w14:textId="3C901C0F" w:rsidR="0130C09D" w:rsidRPr="00C63B07" w:rsidRDefault="0130C09D" w:rsidP="0130C09D">
      <w:pPr>
        <w:rPr>
          <w:sz w:val="28"/>
          <w:szCs w:val="28"/>
        </w:rPr>
      </w:pPr>
    </w:p>
    <w:p w14:paraId="348475FE" w14:textId="1C50B760" w:rsidR="0130C09D" w:rsidRPr="00C63B07" w:rsidRDefault="000F2669" w:rsidP="0130C09D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97988B" wp14:editId="6B1DF298">
                <wp:simplePos x="0" y="0"/>
                <wp:positionH relativeFrom="column">
                  <wp:posOffset>12941040</wp:posOffset>
                </wp:positionH>
                <wp:positionV relativeFrom="paragraph">
                  <wp:posOffset>4230290</wp:posOffset>
                </wp:positionV>
                <wp:extent cx="89280" cy="38520"/>
                <wp:effectExtent l="88900" t="139700" r="88900" b="139700"/>
                <wp:wrapNone/>
                <wp:docPr id="3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92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5534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" o:spid="_x0000_s1026" type="#_x0000_t75" style="position:absolute;margin-left:1014.8pt;margin-top:324.6pt;width:15.5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">
                <v:imagedata r:id="rId6" o:title=""/>
              </v:shape>
            </w:pict>
          </mc:Fallback>
        </mc:AlternateContent>
      </w:r>
      <w:r w:rsidR="003C728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32253C" wp14:editId="6E62051F">
                <wp:simplePos x="0" y="0"/>
                <wp:positionH relativeFrom="column">
                  <wp:posOffset>8889960</wp:posOffset>
                </wp:positionH>
                <wp:positionV relativeFrom="paragraph">
                  <wp:posOffset>3925370</wp:posOffset>
                </wp:positionV>
                <wp:extent cx="360" cy="360"/>
                <wp:effectExtent l="88900" t="139700" r="88900" b="139700"/>
                <wp:wrapNone/>
                <wp:docPr id="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AB904" id="Håndskrift 1" o:spid="_x0000_s1026" type="#_x0000_t75" style="position:absolute;margin-left:695.75pt;margin-top:300.6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">
                <v:imagedata r:id="rId8" o:title=""/>
              </v:shape>
            </w:pict>
          </mc:Fallback>
        </mc:AlternateContent>
      </w:r>
    </w:p>
    <w:tbl>
      <w:tblPr>
        <w:tblStyle w:val="Rutenettabell1lysuthevingsfarge1"/>
        <w:tblW w:w="5000" w:type="pct"/>
        <w:tblLook w:val="00A0" w:firstRow="1" w:lastRow="0" w:firstColumn="1" w:lastColumn="0" w:noHBand="0" w:noVBand="0"/>
      </w:tblPr>
      <w:tblGrid>
        <w:gridCol w:w="3743"/>
        <w:gridCol w:w="1302"/>
        <w:gridCol w:w="3971"/>
      </w:tblGrid>
      <w:tr w:rsidR="0130C09D" w:rsidRPr="00C63B07" w14:paraId="20965CD1" w14:textId="77777777" w:rsidTr="00731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650A51E3" w14:textId="0EA8D0BD" w:rsidR="0130C09D" w:rsidRPr="00C63B07" w:rsidRDefault="0130C09D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7337EFD0" w14:textId="0695D714" w:rsidR="0130C09D" w:rsidRPr="00C63B07" w:rsidRDefault="0130C09D" w:rsidP="0130C0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Inntekter</w:t>
            </w:r>
          </w:p>
        </w:tc>
        <w:tc>
          <w:tcPr>
            <w:tcW w:w="1810" w:type="pct"/>
          </w:tcPr>
          <w:p w14:paraId="4BD7E401" w14:textId="6ACD1CA3" w:rsidR="0130C09D" w:rsidRPr="00C63B07" w:rsidRDefault="0130C09D" w:rsidP="00DC347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Utgifter</w:t>
            </w:r>
          </w:p>
        </w:tc>
      </w:tr>
      <w:tr w:rsidR="0130C09D" w:rsidRPr="00C63B07" w14:paraId="320DB862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071CD7AC" w14:textId="36E2931C" w:rsidR="0130C09D" w:rsidRPr="00C63B07" w:rsidRDefault="0130C09D" w:rsidP="0130C09D">
            <w:pPr>
              <w:rPr>
                <w:sz w:val="28"/>
                <w:szCs w:val="28"/>
              </w:rPr>
            </w:pPr>
            <w:proofErr w:type="spellStart"/>
            <w:r w:rsidRPr="00C63B07">
              <w:rPr>
                <w:sz w:val="28"/>
                <w:szCs w:val="28"/>
              </w:rPr>
              <w:t>Kontigentinntekter</w:t>
            </w:r>
            <w:proofErr w:type="spellEnd"/>
          </w:p>
        </w:tc>
        <w:tc>
          <w:tcPr>
            <w:tcW w:w="817" w:type="pct"/>
          </w:tcPr>
          <w:p w14:paraId="6D345C9D" w14:textId="79FDBEBA" w:rsidR="0130C09D" w:rsidRPr="00C63B07" w:rsidRDefault="0036441C" w:rsidP="00BB1B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1DBF">
              <w:rPr>
                <w:sz w:val="28"/>
                <w:szCs w:val="28"/>
              </w:rPr>
              <w:t>50.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810" w:type="pct"/>
          </w:tcPr>
          <w:p w14:paraId="6639D948" w14:textId="485AC0A2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130C09D" w:rsidRPr="00C63B07" w14:paraId="19EBBA6C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29906DD9" w14:textId="5718642D" w:rsidR="0130C09D" w:rsidRPr="00C63B07" w:rsidRDefault="0130C09D" w:rsidP="0130C09D">
            <w:pPr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Renteinntekter</w:t>
            </w:r>
          </w:p>
        </w:tc>
        <w:tc>
          <w:tcPr>
            <w:tcW w:w="817" w:type="pct"/>
          </w:tcPr>
          <w:p w14:paraId="158E6DF8" w14:textId="5821675D" w:rsidR="0130C09D" w:rsidRPr="00C63B07" w:rsidRDefault="00227F16" w:rsidP="00BB1B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  <w:tc>
          <w:tcPr>
            <w:tcW w:w="1810" w:type="pct"/>
          </w:tcPr>
          <w:p w14:paraId="5FD1982F" w14:textId="485AC0A2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130C09D" w:rsidRPr="00C63B07" w14:paraId="1D0B02CE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1454E79E" w14:textId="1D9439A0" w:rsidR="0130C09D" w:rsidRPr="00C63B07" w:rsidRDefault="0130C09D" w:rsidP="0130C09D">
            <w:pPr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Lønn/personal</w:t>
            </w:r>
            <w:r w:rsidR="00AD3643">
              <w:rPr>
                <w:sz w:val="28"/>
                <w:szCs w:val="28"/>
              </w:rPr>
              <w:t>/</w:t>
            </w:r>
            <w:proofErr w:type="spellStart"/>
            <w:r w:rsidR="00AD3643">
              <w:rPr>
                <w:sz w:val="28"/>
                <w:szCs w:val="28"/>
              </w:rPr>
              <w:t>arb.giv</w:t>
            </w:r>
            <w:proofErr w:type="spellEnd"/>
          </w:p>
        </w:tc>
        <w:tc>
          <w:tcPr>
            <w:tcW w:w="817" w:type="pct"/>
          </w:tcPr>
          <w:p w14:paraId="48A48098" w14:textId="485AC0A2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0D809933" w14:textId="1AAAAE6F" w:rsidR="0130C09D" w:rsidRPr="00C63B07" w:rsidRDefault="00BF3D17" w:rsidP="009D6A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B33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.000</w:t>
            </w:r>
          </w:p>
        </w:tc>
      </w:tr>
      <w:tr w:rsidR="0130C09D" w:rsidRPr="00C63B07" w14:paraId="2C7336AF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1E4D1B9E" w14:textId="3DEF26A7" w:rsidR="0130C09D" w:rsidRPr="00C63B07" w:rsidRDefault="0130C09D" w:rsidP="0130C09D">
            <w:pPr>
              <w:rPr>
                <w:sz w:val="28"/>
                <w:szCs w:val="28"/>
              </w:rPr>
            </w:pPr>
            <w:proofErr w:type="spellStart"/>
            <w:r w:rsidRPr="00C63B07">
              <w:rPr>
                <w:sz w:val="28"/>
                <w:szCs w:val="28"/>
              </w:rPr>
              <w:t>Kontorkostnad</w:t>
            </w:r>
            <w:proofErr w:type="spellEnd"/>
          </w:p>
        </w:tc>
        <w:tc>
          <w:tcPr>
            <w:tcW w:w="817" w:type="pct"/>
          </w:tcPr>
          <w:p w14:paraId="77A0AB56" w14:textId="485AC0A2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15095109" w14:textId="0F6C7605" w:rsidR="0130C09D" w:rsidRPr="00C63B07" w:rsidRDefault="004A58C3" w:rsidP="009D6A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3</w:t>
            </w:r>
            <w:r w:rsidR="00236319">
              <w:rPr>
                <w:sz w:val="28"/>
                <w:szCs w:val="28"/>
              </w:rPr>
              <w:t>0</w:t>
            </w:r>
            <w:r w:rsidRPr="00C63B07">
              <w:rPr>
                <w:sz w:val="28"/>
                <w:szCs w:val="28"/>
              </w:rPr>
              <w:t>.000</w:t>
            </w:r>
          </w:p>
        </w:tc>
      </w:tr>
      <w:tr w:rsidR="0130C09D" w:rsidRPr="00C63B07" w14:paraId="11E1BCF9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06AFA75C" w14:textId="07754E63" w:rsidR="0130C09D" w:rsidRPr="00C63B07" w:rsidRDefault="0130C09D" w:rsidP="0130C09D">
            <w:pPr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Telefon bredbånd</w:t>
            </w:r>
            <w:r w:rsidR="00813B7C">
              <w:rPr>
                <w:sz w:val="28"/>
                <w:szCs w:val="28"/>
              </w:rPr>
              <w:t xml:space="preserve"> pc</w:t>
            </w:r>
          </w:p>
        </w:tc>
        <w:tc>
          <w:tcPr>
            <w:tcW w:w="817" w:type="pct"/>
          </w:tcPr>
          <w:p w14:paraId="4D1417F3" w14:textId="3E11E2AF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0C15B775" w14:textId="00FD5B82" w:rsidR="0130C09D" w:rsidRPr="00C63B07" w:rsidRDefault="00236319" w:rsidP="00EE0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A47BA" w:rsidRPr="00C63B07">
              <w:rPr>
                <w:sz w:val="28"/>
                <w:szCs w:val="28"/>
              </w:rPr>
              <w:t>.000</w:t>
            </w:r>
          </w:p>
        </w:tc>
      </w:tr>
      <w:tr w:rsidR="0130C09D" w:rsidRPr="00C63B07" w14:paraId="34A745D7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3B3FE257" w14:textId="6BC8EE7F" w:rsidR="0130C09D" w:rsidRPr="00C63B07" w:rsidRDefault="0130C09D" w:rsidP="0130C09D">
            <w:pPr>
              <w:rPr>
                <w:sz w:val="28"/>
                <w:szCs w:val="28"/>
              </w:rPr>
            </w:pPr>
            <w:r w:rsidRPr="00C63B07">
              <w:rPr>
                <w:sz w:val="28"/>
                <w:szCs w:val="28"/>
              </w:rPr>
              <w:t>Møter/ arr.</w:t>
            </w:r>
            <w:r w:rsidR="0074690B">
              <w:rPr>
                <w:sz w:val="28"/>
                <w:szCs w:val="28"/>
              </w:rPr>
              <w:t>/gaver/reklame</w:t>
            </w:r>
          </w:p>
        </w:tc>
        <w:tc>
          <w:tcPr>
            <w:tcW w:w="817" w:type="pct"/>
          </w:tcPr>
          <w:p w14:paraId="058AB812" w14:textId="417BBFBA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6A451477" w14:textId="529CCA80" w:rsidR="0130C09D" w:rsidRPr="00C63B07" w:rsidRDefault="0074690B" w:rsidP="00C1752F">
            <w:pPr>
              <w:ind w:left="2124"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300.000</w:t>
            </w:r>
          </w:p>
        </w:tc>
      </w:tr>
      <w:tr w:rsidR="0130C09D" w:rsidRPr="00C63B07" w14:paraId="463FB18F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3F6E87FF" w14:textId="509B21F4" w:rsidR="0130C09D" w:rsidRPr="00C63B07" w:rsidRDefault="00813B7C" w:rsidP="0130C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Lisenser</w:t>
            </w:r>
          </w:p>
        </w:tc>
        <w:tc>
          <w:tcPr>
            <w:tcW w:w="817" w:type="pct"/>
          </w:tcPr>
          <w:p w14:paraId="46F7A653" w14:textId="208E64CF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167B2EE5" w14:textId="197BFC36" w:rsidR="0130C09D" w:rsidRPr="00C63B07" w:rsidRDefault="004D5633" w:rsidP="00EE0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</w:t>
            </w:r>
          </w:p>
        </w:tc>
      </w:tr>
      <w:tr w:rsidR="00350993" w:rsidRPr="00C63B07" w14:paraId="18ABA2CE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3062654D" w14:textId="7BA47362" w:rsidR="00350993" w:rsidRPr="00C63B07" w:rsidRDefault="004D5633" w:rsidP="0130C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Kontigenter andre</w:t>
            </w:r>
          </w:p>
        </w:tc>
        <w:tc>
          <w:tcPr>
            <w:tcW w:w="817" w:type="pct"/>
          </w:tcPr>
          <w:p w14:paraId="49D4FFD5" w14:textId="77777777" w:rsidR="00350993" w:rsidRPr="00C63B07" w:rsidRDefault="00350993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0B676573" w14:textId="39A65357" w:rsidR="00350993" w:rsidRPr="00C63B07" w:rsidRDefault="004D5633" w:rsidP="00ED1F73">
            <w:pPr>
              <w:ind w:left="2124" w:firstLine="7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</w:t>
            </w:r>
          </w:p>
        </w:tc>
      </w:tr>
      <w:tr w:rsidR="0130C09D" w:rsidRPr="00C63B07" w14:paraId="32A0A91B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2AF1402F" w14:textId="317FB203" w:rsidR="0130C09D" w:rsidRPr="00C63B07" w:rsidRDefault="00C1752F" w:rsidP="0130C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Underskudd</w:t>
            </w:r>
          </w:p>
        </w:tc>
        <w:tc>
          <w:tcPr>
            <w:tcW w:w="817" w:type="pct"/>
          </w:tcPr>
          <w:p w14:paraId="55BCF2D9" w14:textId="47D6D29F" w:rsidR="0130C09D" w:rsidRPr="00C63B07" w:rsidRDefault="00E1434B" w:rsidP="00A16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</w:t>
            </w:r>
          </w:p>
        </w:tc>
        <w:tc>
          <w:tcPr>
            <w:tcW w:w="1810" w:type="pct"/>
          </w:tcPr>
          <w:p w14:paraId="772B40DA" w14:textId="61E4D33F" w:rsidR="0130C09D" w:rsidRPr="00F05221" w:rsidRDefault="0130C09D" w:rsidP="00DC3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</w:p>
        </w:tc>
      </w:tr>
      <w:tr w:rsidR="0130C09D" w:rsidRPr="00C63B07" w14:paraId="6D28F32F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553210B8" w14:textId="1B4C4DDD" w:rsidR="0130C09D" w:rsidRPr="00C63B07" w:rsidRDefault="00932A7F" w:rsidP="0130C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</w:tc>
        <w:tc>
          <w:tcPr>
            <w:tcW w:w="817" w:type="pct"/>
          </w:tcPr>
          <w:p w14:paraId="687C66AE" w14:textId="5C94346B" w:rsidR="0130C09D" w:rsidRPr="00C63B07" w:rsidRDefault="00B23C6C" w:rsidP="00AC33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434B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810" w:type="pct"/>
          </w:tcPr>
          <w:p w14:paraId="3559DCBB" w14:textId="10736FAF" w:rsidR="0130C09D" w:rsidRPr="00C63B07" w:rsidRDefault="00DC347E" w:rsidP="00ED1F73">
            <w:pPr>
              <w:ind w:left="141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43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.000</w:t>
            </w:r>
          </w:p>
        </w:tc>
      </w:tr>
      <w:tr w:rsidR="0130C09D" w:rsidRPr="00C63B07" w14:paraId="4FAD71C4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11325272" w14:textId="1A8B1E7A" w:rsidR="0130C09D" w:rsidRPr="00C63B07" w:rsidRDefault="0130C09D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7D33C4E2" w14:textId="6D44ED7A" w:rsidR="0130C09D" w:rsidRPr="00C63B07" w:rsidRDefault="0130C09D" w:rsidP="00BB1B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778906A9" w14:textId="69F0222D" w:rsidR="0130C09D" w:rsidRPr="00C63B07" w:rsidRDefault="0130C09D" w:rsidP="00F05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130C09D" w:rsidRPr="00C63B07" w14:paraId="6932095B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3B130AF4" w14:textId="485AC0A2" w:rsidR="0130C09D" w:rsidRPr="00C63B07" w:rsidRDefault="0130C09D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1B373708" w14:textId="485AC0A2" w:rsidR="0130C09D" w:rsidRPr="00C63B07" w:rsidRDefault="0130C09D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446FA1A3" w14:textId="2EC01758" w:rsidR="0130C09D" w:rsidRPr="00C63B07" w:rsidRDefault="00E1434B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864E2C" w:rsidRPr="00C63B07" w14:paraId="29B0D618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5C37ADD9" w14:textId="77777777" w:rsidR="00864E2C" w:rsidRPr="00C63B07" w:rsidRDefault="00864E2C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5F155664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50A01E22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64E2C" w:rsidRPr="00C63B07" w14:paraId="5A798D5F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4DB90502" w14:textId="77777777" w:rsidR="00864E2C" w:rsidRPr="00C63B07" w:rsidRDefault="00864E2C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4E01ED86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3B0218AE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64E2C" w:rsidRPr="00C63B07" w14:paraId="440046C6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20A270B6" w14:textId="77777777" w:rsidR="00864E2C" w:rsidRPr="00C63B07" w:rsidRDefault="00864E2C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12CAB79C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05F285B6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64E2C" w:rsidRPr="00C63B07" w14:paraId="34DBC0CC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4F8974F9" w14:textId="77777777" w:rsidR="00864E2C" w:rsidRPr="00C63B07" w:rsidRDefault="00864E2C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67594F7E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684B8936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64E2C" w:rsidRPr="00C63B07" w14:paraId="71D84EC2" w14:textId="77777777" w:rsidTr="00731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14:paraId="41F45002" w14:textId="77777777" w:rsidR="00864E2C" w:rsidRPr="00C63B07" w:rsidRDefault="00864E2C" w:rsidP="0130C09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54AE464D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0" w:type="pct"/>
          </w:tcPr>
          <w:p w14:paraId="3CCBCF31" w14:textId="77777777" w:rsidR="00864E2C" w:rsidRPr="00C63B07" w:rsidRDefault="00864E2C" w:rsidP="0130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7B574B5" w14:textId="403F0E42" w:rsidR="00137D35" w:rsidRPr="00C63B07" w:rsidRDefault="000F2669" w:rsidP="0130C09D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12DFCE" wp14:editId="1012EE5F">
                <wp:simplePos x="0" y="0"/>
                <wp:positionH relativeFrom="column">
                  <wp:posOffset>-4236360</wp:posOffset>
                </wp:positionH>
                <wp:positionV relativeFrom="paragraph">
                  <wp:posOffset>-38895</wp:posOffset>
                </wp:positionV>
                <wp:extent cx="159840" cy="444960"/>
                <wp:effectExtent l="88900" t="139700" r="81915" b="139700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9840" cy="44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A0DAF" id="Håndskrift 2" o:spid="_x0000_s1026" type="#_x0000_t75" style="position:absolute;margin-left:-337.75pt;margin-top:-11.55pt;width:21.1pt;height:5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">
                <v:imagedata r:id="rId10" o:title=""/>
              </v:shape>
            </w:pict>
          </mc:Fallback>
        </mc:AlternateContent>
      </w:r>
    </w:p>
    <w:sectPr w:rsidR="00137D35" w:rsidRPr="00C63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35"/>
    <w:rsid w:val="0003306C"/>
    <w:rsid w:val="0004022B"/>
    <w:rsid w:val="00067F2F"/>
    <w:rsid w:val="000A6413"/>
    <w:rsid w:val="000A7A16"/>
    <w:rsid w:val="000E7649"/>
    <w:rsid w:val="000F2669"/>
    <w:rsid w:val="00137D35"/>
    <w:rsid w:val="001B3348"/>
    <w:rsid w:val="00227F16"/>
    <w:rsid w:val="00236319"/>
    <w:rsid w:val="00296FBD"/>
    <w:rsid w:val="002C3613"/>
    <w:rsid w:val="00330068"/>
    <w:rsid w:val="00347639"/>
    <w:rsid w:val="00350993"/>
    <w:rsid w:val="0036441C"/>
    <w:rsid w:val="00374BC6"/>
    <w:rsid w:val="003952EF"/>
    <w:rsid w:val="003C7289"/>
    <w:rsid w:val="00404BB4"/>
    <w:rsid w:val="0044171D"/>
    <w:rsid w:val="0049138D"/>
    <w:rsid w:val="00497A16"/>
    <w:rsid w:val="004A58C3"/>
    <w:rsid w:val="004D5633"/>
    <w:rsid w:val="004D7AAB"/>
    <w:rsid w:val="004E5B0F"/>
    <w:rsid w:val="00556E64"/>
    <w:rsid w:val="00560A23"/>
    <w:rsid w:val="00590F5F"/>
    <w:rsid w:val="005A4D3C"/>
    <w:rsid w:val="00682DC6"/>
    <w:rsid w:val="006A47BA"/>
    <w:rsid w:val="00731211"/>
    <w:rsid w:val="0074690B"/>
    <w:rsid w:val="007C3EF3"/>
    <w:rsid w:val="00813B7C"/>
    <w:rsid w:val="00864E2C"/>
    <w:rsid w:val="00932A7F"/>
    <w:rsid w:val="009D6A37"/>
    <w:rsid w:val="009E7662"/>
    <w:rsid w:val="00A16AF6"/>
    <w:rsid w:val="00AA5E4A"/>
    <w:rsid w:val="00AC333C"/>
    <w:rsid w:val="00AD3643"/>
    <w:rsid w:val="00B23C6C"/>
    <w:rsid w:val="00BB1BAB"/>
    <w:rsid w:val="00BF3D17"/>
    <w:rsid w:val="00C1752F"/>
    <w:rsid w:val="00C52EDE"/>
    <w:rsid w:val="00C63B07"/>
    <w:rsid w:val="00C9774C"/>
    <w:rsid w:val="00CB63E2"/>
    <w:rsid w:val="00CD6A23"/>
    <w:rsid w:val="00CF1F4F"/>
    <w:rsid w:val="00D649AC"/>
    <w:rsid w:val="00DC347E"/>
    <w:rsid w:val="00E1434B"/>
    <w:rsid w:val="00E91DBF"/>
    <w:rsid w:val="00EB12BF"/>
    <w:rsid w:val="00EB510E"/>
    <w:rsid w:val="00EC7E7D"/>
    <w:rsid w:val="00ED1F73"/>
    <w:rsid w:val="00EE007B"/>
    <w:rsid w:val="00EE5029"/>
    <w:rsid w:val="00F05221"/>
    <w:rsid w:val="00F24A4F"/>
    <w:rsid w:val="00FC1345"/>
    <w:rsid w:val="0130C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DBD55737-A94E-4831-ADF3-BA1F4D01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90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enettabell1lysuthevingsfarge1">
    <w:name w:val="Grid Table 1 Light Accent 1"/>
    <w:basedOn w:val="Vanligtabell"/>
    <w:uiPriority w:val="46"/>
    <w:rsid w:val="00590F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AC33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333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333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33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333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333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333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ink/ink1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31T09:30:22.12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0,'247'106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31T09:30:17.0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31T09:30:21.3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444 0,'-224'240,"167"-168,4 1,10 1,11-6,7 1,16 2,26 9,20 1,3 5,97 235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280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Mabel Nybakk</dc:creator>
  <cp:keywords/>
  <dc:description/>
  <cp:lastModifiedBy>Anne Mabel Nybakk</cp:lastModifiedBy>
  <cp:revision>2</cp:revision>
  <dcterms:created xsi:type="dcterms:W3CDTF">2025-01-23T09:25:00Z</dcterms:created>
  <dcterms:modified xsi:type="dcterms:W3CDTF">2025-01-23T09:25:00Z</dcterms:modified>
</cp:coreProperties>
</file>